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B" w:rsidRDefault="00EC42DD">
      <w:bookmarkStart w:id="0" w:name="_GoBack"/>
      <w:bookmarkEnd w:id="0"/>
      <w:r w:rsidRPr="00EC42DD">
        <w:rPr>
          <w:b/>
        </w:rPr>
        <w:t xml:space="preserve">Практика № </w:t>
      </w:r>
      <w:r w:rsidR="00905675">
        <w:rPr>
          <w:b/>
        </w:rPr>
        <w:t>2</w:t>
      </w:r>
      <w:r w:rsidRPr="00EC42DD">
        <w:rPr>
          <w:b/>
        </w:rPr>
        <w:t>.</w:t>
      </w:r>
      <w:r>
        <w:t xml:space="preserve"> </w:t>
      </w:r>
      <w:r w:rsidR="00905675" w:rsidRPr="0075017E">
        <w:rPr>
          <w:b/>
        </w:rPr>
        <w:t xml:space="preserve">Вхождение в </w:t>
      </w:r>
      <w:proofErr w:type="spellStart"/>
      <w:r w:rsidR="00905675" w:rsidRPr="0075017E">
        <w:rPr>
          <w:b/>
        </w:rPr>
        <w:t>Ипостасность</w:t>
      </w:r>
      <w:proofErr w:type="spellEnd"/>
      <w:r w:rsidR="00905675">
        <w:t>.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  </w:t>
      </w:r>
      <w:r w:rsidR="00DF3F8B">
        <w:t>1</w:t>
      </w:r>
      <w:r w:rsidR="00EC42DD">
        <w:t xml:space="preserve"> день  </w:t>
      </w:r>
      <w:r w:rsidR="00510A0F">
        <w:t>1</w:t>
      </w:r>
      <w:r w:rsidR="00EC42DD">
        <w:t xml:space="preserve"> </w:t>
      </w:r>
      <w:r w:rsidR="00B23070">
        <w:t>часть</w:t>
      </w:r>
      <w:r w:rsidR="00EC42DD">
        <w:t xml:space="preserve"> (</w:t>
      </w:r>
      <w:r w:rsidR="00905675">
        <w:t>2.5</w:t>
      </w:r>
      <w:r w:rsidR="00635D99">
        <w:t>0.55-</w:t>
      </w:r>
      <w:r w:rsidR="00B454F4">
        <w:t xml:space="preserve"> 3.09.</w:t>
      </w:r>
      <w:r w:rsidR="00B23070">
        <w:t>45</w:t>
      </w:r>
      <w:proofErr w:type="gramStart"/>
      <w:r w:rsidR="00510A0F">
        <w:t xml:space="preserve"> </w:t>
      </w:r>
      <w:r>
        <w:t>)</w:t>
      </w:r>
      <w:proofErr w:type="gramEnd"/>
      <w:r w:rsidR="00FB489E">
        <w:t xml:space="preserve">       </w:t>
      </w:r>
      <w:r w:rsidR="00EC42DD">
        <w:t xml:space="preserve"> </w:t>
      </w:r>
    </w:p>
    <w:p w:rsidR="00663F44" w:rsidRDefault="00B23070" w:rsidP="000B3995">
      <w:pPr>
        <w:ind w:firstLine="708"/>
        <w:jc w:val="both"/>
      </w:pPr>
      <w:r>
        <w:t>Мы сейчас в</w:t>
      </w:r>
      <w:r w:rsidR="00635D99">
        <w:t>ходим в концентрацию</w:t>
      </w:r>
      <w:r>
        <w:t xml:space="preserve"> опыта</w:t>
      </w:r>
      <w:r w:rsidR="00635D99">
        <w:t xml:space="preserve"> действия первой практикой, возжигаемся соответствующим Синтезом и Огнем, Воли и Духа, Мудрости и Света, Любовью и Энергией. Проникаемся, </w:t>
      </w:r>
      <w:r w:rsidR="006C40D6">
        <w:t>проникаемся</w:t>
      </w:r>
      <w:r w:rsidR="00635D99">
        <w:t xml:space="preserve"> всей нашей концентрацией духа </w:t>
      </w:r>
      <w:r w:rsidR="00EF1688">
        <w:t xml:space="preserve">я </w:t>
      </w:r>
      <w:proofErr w:type="spellStart"/>
      <w:r w:rsidR="00EF1688">
        <w:t>есм</w:t>
      </w:r>
      <w:proofErr w:type="spellEnd"/>
      <w:r w:rsidR="00EF1688">
        <w:t xml:space="preserve"> возжигаемся. Возжигаемся 5 Цельным Синтезом, формой Ипостаси </w:t>
      </w:r>
      <w:r w:rsidR="006C40D6">
        <w:t>Синтеза,</w:t>
      </w:r>
      <w:r w:rsidR="00EF1688">
        <w:t xml:space="preserve"> и мы синтезируемся ИВ Кут </w:t>
      </w:r>
      <w:proofErr w:type="spellStart"/>
      <w:r w:rsidR="00EF1688">
        <w:t>Хуми</w:t>
      </w:r>
      <w:proofErr w:type="spellEnd"/>
      <w:r w:rsidR="00EF1688">
        <w:t xml:space="preserve"> и </w:t>
      </w:r>
      <w:proofErr w:type="spellStart"/>
      <w:r w:rsidR="00EF1688">
        <w:t>Фаинь</w:t>
      </w:r>
      <w:proofErr w:type="spellEnd"/>
      <w:r w:rsidR="00EF1688">
        <w:t xml:space="preserve"> Мг –го про. Устремляемся в зал ИВ Кут </w:t>
      </w:r>
      <w:proofErr w:type="spellStart"/>
      <w:r w:rsidR="00EF1688">
        <w:t>Хуми</w:t>
      </w:r>
      <w:proofErr w:type="spellEnd"/>
      <w:r w:rsidR="00EF1688">
        <w:t xml:space="preserve"> и </w:t>
      </w:r>
      <w:proofErr w:type="spellStart"/>
      <w:r w:rsidR="006C40D6">
        <w:t>Фаинь</w:t>
      </w:r>
      <w:proofErr w:type="spellEnd"/>
      <w:r w:rsidR="006C40D6">
        <w:t xml:space="preserve"> становимся</w:t>
      </w:r>
      <w:r w:rsidR="0020623D">
        <w:t xml:space="preserve"> пред ИВ</w:t>
      </w:r>
      <w:r>
        <w:t xml:space="preserve">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, возжигаемся ф</w:t>
      </w:r>
      <w:r w:rsidR="0020623D">
        <w:t>ормой Ипостаси, возжигаемся всей концентрацией наш</w:t>
      </w:r>
      <w:r w:rsidR="006C4498">
        <w:t>его</w:t>
      </w:r>
      <w:r w:rsidR="0020623D">
        <w:t xml:space="preserve"> выражения, потенциала возможностей </w:t>
      </w:r>
      <w:r w:rsidR="00CB4ED8">
        <w:t xml:space="preserve">каждым из нас. Возжигаемся теперь Огнем и Синтезом, Волей и Духом, Мудростью и Светом, Любовью и Энергией </w:t>
      </w:r>
      <w:proofErr w:type="spellStart"/>
      <w:r w:rsidR="006C4498">
        <w:t>эманируем</w:t>
      </w:r>
      <w:proofErr w:type="spellEnd"/>
      <w:r w:rsidR="006C4498">
        <w:t>, излучаем собою, всю концентрацию каждого из нас.</w:t>
      </w:r>
      <w:r w:rsidR="00B96C3F">
        <w:t xml:space="preserve"> И синтезируясь с ИВ Кут </w:t>
      </w:r>
      <w:proofErr w:type="spellStart"/>
      <w:r w:rsidR="00B96C3F">
        <w:t>Хуми</w:t>
      </w:r>
      <w:proofErr w:type="spellEnd"/>
      <w:r w:rsidR="00B96C3F">
        <w:t xml:space="preserve"> и </w:t>
      </w:r>
      <w:proofErr w:type="spellStart"/>
      <w:r w:rsidR="00B96C3F">
        <w:t>Фаинь</w:t>
      </w:r>
      <w:proofErr w:type="spellEnd"/>
      <w:r w:rsidR="00B96C3F">
        <w:t xml:space="preserve">, синтезируясь </w:t>
      </w:r>
      <w:r w:rsidR="009F13C9">
        <w:t xml:space="preserve">с </w:t>
      </w:r>
      <w:proofErr w:type="spellStart"/>
      <w:r w:rsidR="009F13C9">
        <w:t>Хум</w:t>
      </w:r>
      <w:proofErr w:type="spellEnd"/>
      <w:r w:rsidR="009F13C9">
        <w:t xml:space="preserve"> ИВ мы стяжаем Цельный Синтез ИВ Отца</w:t>
      </w:r>
      <w:r w:rsidR="000D15EA">
        <w:t>. Прося преобразить нас и ввести нас в Ипостасей ИДИВО стандартами ИВ Отца с внесениями</w:t>
      </w:r>
      <w:r w:rsidR="00925644">
        <w:t xml:space="preserve"> собой Ипостасей, Ипостасной </w:t>
      </w:r>
      <w:proofErr w:type="spellStart"/>
      <w:r w:rsidR="00925644">
        <w:t>выразимости</w:t>
      </w:r>
      <w:proofErr w:type="spellEnd"/>
      <w:r w:rsidR="00925644">
        <w:t>, Ипостасных возможностей и явление и прямого явления ИВ Отца, ИВ в каждом из нас. Возжигаемся.</w:t>
      </w:r>
      <w:r>
        <w:t xml:space="preserve"> </w:t>
      </w:r>
      <w:r w:rsidR="00925644">
        <w:t xml:space="preserve">И сейчас ИВ Кут </w:t>
      </w:r>
      <w:proofErr w:type="spellStart"/>
      <w:r w:rsidR="00925644">
        <w:t>Хуми</w:t>
      </w:r>
      <w:proofErr w:type="spellEnd"/>
      <w:r w:rsidR="00925644">
        <w:t xml:space="preserve"> и </w:t>
      </w:r>
      <w:proofErr w:type="spellStart"/>
      <w:r w:rsidR="00925644">
        <w:t>Фаинь</w:t>
      </w:r>
      <w:proofErr w:type="spellEnd"/>
      <w:r w:rsidR="00925644">
        <w:t xml:space="preserve"> формируют вокруг нас соответствующую среду. Мы входим в соответствующую среду Синтеза и Огня ИВ.  </w:t>
      </w:r>
    </w:p>
    <w:p w:rsidR="00663F44" w:rsidRPr="00663F44" w:rsidRDefault="00925644" w:rsidP="000B3995">
      <w:pPr>
        <w:ind w:firstLine="708"/>
        <w:jc w:val="both"/>
        <w:rPr>
          <w:i/>
        </w:rPr>
      </w:pPr>
      <w:r w:rsidRPr="00663F44">
        <w:rPr>
          <w:i/>
        </w:rPr>
        <w:t xml:space="preserve">Можно даже представить или </w:t>
      </w:r>
      <w:r w:rsidR="00663F44" w:rsidRPr="00663F44">
        <w:rPr>
          <w:i/>
        </w:rPr>
        <w:t>прожить,</w:t>
      </w:r>
      <w:r w:rsidRPr="00663F44">
        <w:rPr>
          <w:i/>
        </w:rPr>
        <w:t xml:space="preserve"> как Владыки становятся вокруг нас, то есть мы в центре зала Владык. Владыки вокруг нас. </w:t>
      </w:r>
    </w:p>
    <w:p w:rsidR="00CE6454" w:rsidRDefault="00925644" w:rsidP="000B3995">
      <w:pPr>
        <w:ind w:firstLine="708"/>
        <w:jc w:val="both"/>
      </w:pPr>
      <w:r>
        <w:t xml:space="preserve">И вот сейчас Владыки излучают на каждого из нас  </w:t>
      </w:r>
      <w:r w:rsidR="007241E0">
        <w:t xml:space="preserve">на всю нашу команду концентрацию пламени Синтеза ИВ. Между Владиками формируется пламя Синтеза </w:t>
      </w:r>
      <w:proofErr w:type="gramStart"/>
      <w:r w:rsidR="007241E0">
        <w:t>ИВ</w:t>
      </w:r>
      <w:proofErr w:type="gramEnd"/>
      <w:r w:rsidR="007241E0">
        <w:t xml:space="preserve"> и мы в этом пламени начинаем проникаться пламенем </w:t>
      </w:r>
      <w:r w:rsidR="00152D45">
        <w:t>Синтеза ИВ. Можно прожить как Владыки накрыли нас пламенем Синтеза. Впитываем пламя Синтеза собою.</w:t>
      </w:r>
      <w:r w:rsidR="003961CF">
        <w:t xml:space="preserve"> Одномоментно в этой концентрации переплавляется все точно </w:t>
      </w:r>
      <w:r w:rsidR="00B23070">
        <w:t>нам не полезно, все то что</w:t>
      </w:r>
      <w:r w:rsidR="003961CF">
        <w:t>, будем говорить, где-то в чем-то нас тормозит</w:t>
      </w:r>
      <w:r w:rsidR="00B23070">
        <w:t>, блокирует</w:t>
      </w:r>
      <w:r w:rsidR="003963D8">
        <w:t>, организу</w:t>
      </w:r>
      <w:r w:rsidR="00B23070">
        <w:t xml:space="preserve">ет </w:t>
      </w:r>
      <w:r w:rsidR="00945E9F">
        <w:t xml:space="preserve"> каким-то старым традициям, складывают какую-то материальность</w:t>
      </w:r>
      <w:r w:rsidR="00B23070">
        <w:t>, ту</w:t>
      </w:r>
      <w:r w:rsidR="00945E9F">
        <w:t xml:space="preserve"> которая</w:t>
      </w:r>
      <w:r w:rsidR="00195EFB">
        <w:t xml:space="preserve"> уже не несет какой-то процесс нашего развития, то есть устарела, может как-то уже не соответствует соответствующим стандартам </w:t>
      </w:r>
      <w:r w:rsidR="00B35E69">
        <w:t>Отца  и т.д. Всю предыдущую концентрацию каждого из нас мы напитываемся пламенем Синтеза, просто мы в не</w:t>
      </w:r>
      <w:r w:rsidR="00B23070">
        <w:t>м находимся, Владыки накрыли Огнем, в этом мы находимся,</w:t>
      </w:r>
      <w:r w:rsidR="00B35E69">
        <w:t xml:space="preserve"> поэтому в этом плам</w:t>
      </w:r>
      <w:r w:rsidR="00B23070">
        <w:t>ени мы не только активируемся на новые</w:t>
      </w:r>
      <w:r w:rsidR="00B35E69">
        <w:t xml:space="preserve"> выражению возможности</w:t>
      </w:r>
      <w:r w:rsidR="00B47DAF">
        <w:t>, чтобы что-то вместить новое нужно освободится от старого. Поэтому пламенностью Синтеза, пламене</w:t>
      </w:r>
      <w:r w:rsidR="00D82E6C">
        <w:t xml:space="preserve">м Синтеза плавим </w:t>
      </w:r>
      <w:r w:rsidR="00B23070">
        <w:t>то, что уже устарело</w:t>
      </w:r>
      <w:r w:rsidR="00D82E6C">
        <w:t xml:space="preserve"> то</w:t>
      </w:r>
      <w:r w:rsidR="00B23070">
        <w:t>,</w:t>
      </w:r>
      <w:r w:rsidR="00D82E6C">
        <w:t xml:space="preserve"> что</w:t>
      </w:r>
      <w:r w:rsidR="00B23070">
        <w:t xml:space="preserve"> уже</w:t>
      </w:r>
      <w:r w:rsidR="00D82E6C">
        <w:t xml:space="preserve"> срок год</w:t>
      </w:r>
      <w:r w:rsidR="00CE6454">
        <w:t xml:space="preserve">ности, как говорится уже прошел, а в нас продолжает </w:t>
      </w:r>
      <w:r w:rsidR="00B23070">
        <w:t>фиксироваться</w:t>
      </w:r>
      <w:r w:rsidR="00CE6454">
        <w:t>.</w:t>
      </w:r>
      <w:r w:rsidR="00B23070">
        <w:t xml:space="preserve"> Плавим.</w:t>
      </w:r>
      <w:r w:rsidR="00CE6454">
        <w:t xml:space="preserve"> </w:t>
      </w:r>
    </w:p>
    <w:p w:rsidR="00223BAB" w:rsidRDefault="00CE6454" w:rsidP="000B3995">
      <w:pPr>
        <w:ind w:firstLine="708"/>
        <w:jc w:val="both"/>
      </w:pPr>
      <w:r>
        <w:t xml:space="preserve">Сейчас процесс </w:t>
      </w:r>
      <w:r w:rsidR="006C40D6">
        <w:t>завершается,</w:t>
      </w:r>
      <w:r>
        <w:t xml:space="preserve"> и мы можем проникнутся соответствующим преображением или соответствующей средой которая складывается в зале Владык. И мы синтезируемся с </w:t>
      </w:r>
      <w:proofErr w:type="spellStart"/>
      <w:r>
        <w:t>Хум</w:t>
      </w:r>
      <w:proofErr w:type="spellEnd"/>
      <w:r>
        <w:t xml:space="preserve"> ИВ и стяжаем фрагмент пламени Синтеза каждому из нас, в </w:t>
      </w:r>
      <w:proofErr w:type="spellStart"/>
      <w:r>
        <w:t>явлености</w:t>
      </w:r>
      <w:proofErr w:type="spellEnd"/>
      <w:r>
        <w:t xml:space="preserve"> Ипостаси каждому из нас и внесении собою </w:t>
      </w:r>
      <w:proofErr w:type="spellStart"/>
      <w:r>
        <w:t>Ипостасность</w:t>
      </w:r>
      <w:proofErr w:type="spellEnd"/>
      <w:r>
        <w:t xml:space="preserve">, всем своим выражением, потенциалом вот этим фрагментом пламени Синтеза ИВ, проникаемся, вот этот фрагмент пламени Синтеза фиксируется в нас. В определенном участке нашего тела, </w:t>
      </w:r>
      <w:r w:rsidR="00B23070">
        <w:t xml:space="preserve">можем прожить </w:t>
      </w:r>
      <w:r>
        <w:t>вот физически телом</w:t>
      </w:r>
      <w:r w:rsidR="00B23070">
        <w:t>,</w:t>
      </w:r>
      <w:r>
        <w:t xml:space="preserve"> где зафиксировался фрагмент пламени Синтеза ИВ</w:t>
      </w:r>
      <w:r w:rsidR="00897E5C">
        <w:t xml:space="preserve">.  У каждого где-то в </w:t>
      </w:r>
      <w:r w:rsidR="00B23070">
        <w:t xml:space="preserve">каком-то </w:t>
      </w:r>
      <w:r w:rsidR="00897E5C">
        <w:t>своем месте.</w:t>
      </w:r>
      <w:r w:rsidR="00B23070">
        <w:t xml:space="preserve"> Больше зафиксировалась концентрация</w:t>
      </w:r>
      <w:r w:rsidR="00897E5C">
        <w:t xml:space="preserve"> в части головы, может быть в височной </w:t>
      </w:r>
      <w:r w:rsidR="006C40D6">
        <w:t>доли,</w:t>
      </w:r>
      <w:r w:rsidR="00223BAB">
        <w:t xml:space="preserve"> лобной доли, то есть как-то можно проживать затылочной части головы, то есть можно проживать вот в этом месте фиксацию фрагмента пламени Синтеза </w:t>
      </w:r>
      <w:r w:rsidR="006C40D6">
        <w:t>ИВ.</w:t>
      </w:r>
    </w:p>
    <w:p w:rsidR="00395887" w:rsidRDefault="00223BAB" w:rsidP="000B3995">
      <w:pPr>
        <w:ind w:firstLine="708"/>
        <w:jc w:val="both"/>
      </w:pPr>
      <w:r>
        <w:t xml:space="preserve">И далее на нас идет следующая концентрация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и Владыки накрывают</w:t>
      </w:r>
      <w:r w:rsidR="00CF0190">
        <w:t xml:space="preserve"> нас или излучают собою далее волю Синтеза и соответствующая среда воли Синтеза</w:t>
      </w:r>
      <w:r w:rsidR="003C20E6">
        <w:t xml:space="preserve">. И мы возжигаемся волей Синтеза ИВ Кут </w:t>
      </w:r>
      <w:proofErr w:type="spellStart"/>
      <w:r w:rsidR="003C20E6">
        <w:t>Хуми</w:t>
      </w:r>
      <w:proofErr w:type="spellEnd"/>
      <w:r w:rsidR="003C20E6">
        <w:t xml:space="preserve"> и </w:t>
      </w:r>
      <w:proofErr w:type="spellStart"/>
      <w:r w:rsidR="003C20E6">
        <w:t>Фаинь</w:t>
      </w:r>
      <w:proofErr w:type="spellEnd"/>
      <w:r w:rsidR="003C20E6">
        <w:t xml:space="preserve"> проникаясь волей Синтеза и начинаем вмещать соб</w:t>
      </w:r>
      <w:r w:rsidR="00715986">
        <w:t xml:space="preserve">ою возжигаться волей Синтеза ИВ. Владыки </w:t>
      </w:r>
      <w:proofErr w:type="spellStart"/>
      <w:r w:rsidR="00715986">
        <w:t>эманируют</w:t>
      </w:r>
      <w:proofErr w:type="spellEnd"/>
      <w:r w:rsidR="00B23070">
        <w:t>, излучают</w:t>
      </w:r>
      <w:r w:rsidR="00715986">
        <w:t xml:space="preserve"> волю Синтеза ИВ</w:t>
      </w:r>
      <w:r w:rsidR="004738A7">
        <w:t xml:space="preserve">. Совершено другое излучение можем прожить, как идет фиксация на наших телах. </w:t>
      </w:r>
      <w:r w:rsidR="00D72BAD">
        <w:t xml:space="preserve">И мы синтезируемся с ИВ Кут </w:t>
      </w:r>
      <w:proofErr w:type="spellStart"/>
      <w:r w:rsidR="00D72BAD">
        <w:t>Хуми</w:t>
      </w:r>
      <w:proofErr w:type="spellEnd"/>
      <w:r w:rsidR="00D72BAD">
        <w:t xml:space="preserve"> и </w:t>
      </w:r>
      <w:proofErr w:type="spellStart"/>
      <w:r w:rsidR="00D72BAD">
        <w:t>Фаинь</w:t>
      </w:r>
      <w:proofErr w:type="spellEnd"/>
      <w:r w:rsidR="00D72BAD">
        <w:t xml:space="preserve"> и стяжаем фрагмент воли Синтеза </w:t>
      </w:r>
      <w:r w:rsidR="00751931">
        <w:t xml:space="preserve">ИВ Отца, ИВ естественно осознаем, что </w:t>
      </w:r>
      <w:r w:rsidR="00572FFA">
        <w:t>вся концентрация идет Владыками, но в выражении ИВ Отца. Стяжае</w:t>
      </w:r>
      <w:r w:rsidR="00F62622">
        <w:t>м фрагмент воли Синтеза ИВ Отца, ИВ в росте и реализации Ипостаси каждого из нас. Прежде всего</w:t>
      </w:r>
      <w:r w:rsidR="00FE0E68">
        <w:t xml:space="preserve"> в</w:t>
      </w:r>
      <w:r w:rsidR="00F62622">
        <w:t xml:space="preserve"> реализации</w:t>
      </w:r>
      <w:r w:rsidR="00FE0E68">
        <w:t xml:space="preserve"> Ипостаси</w:t>
      </w:r>
      <w:r w:rsidR="00F62622">
        <w:t xml:space="preserve"> каждого из нас </w:t>
      </w:r>
      <w:r w:rsidR="003D360F">
        <w:t xml:space="preserve">и в возможностях Ипостасей каждого из нас в концентрации воли Синтеза </w:t>
      </w:r>
      <w:r w:rsidR="00395887">
        <w:t xml:space="preserve">ИВ Отца несении ее собою. </w:t>
      </w:r>
    </w:p>
    <w:p w:rsidR="00F11617" w:rsidRPr="00F11617" w:rsidRDefault="00395887" w:rsidP="000B3995">
      <w:pPr>
        <w:ind w:firstLine="708"/>
        <w:jc w:val="both"/>
        <w:rPr>
          <w:i/>
        </w:rPr>
      </w:pPr>
      <w:r w:rsidRPr="00F11617">
        <w:rPr>
          <w:i/>
        </w:rPr>
        <w:lastRenderedPageBreak/>
        <w:t>Ну</w:t>
      </w:r>
      <w:r w:rsidR="004A0E16" w:rsidRPr="00F11617">
        <w:rPr>
          <w:i/>
        </w:rPr>
        <w:t>,</w:t>
      </w:r>
      <w:r w:rsidRPr="00F11617">
        <w:rPr>
          <w:i/>
        </w:rPr>
        <w:t xml:space="preserve"> вот фрагмент Воли Синтеза фиксируется, можно прожить</w:t>
      </w:r>
      <w:r w:rsidR="00043E24" w:rsidRPr="00F11617">
        <w:rPr>
          <w:i/>
        </w:rPr>
        <w:t>,</w:t>
      </w:r>
      <w:r w:rsidRPr="00F11617">
        <w:rPr>
          <w:i/>
        </w:rPr>
        <w:t xml:space="preserve"> как плечи немножко утяжелили. </w:t>
      </w:r>
      <w:r w:rsidR="00715986" w:rsidRPr="00F11617">
        <w:rPr>
          <w:i/>
        </w:rPr>
        <w:t xml:space="preserve"> </w:t>
      </w:r>
      <w:r w:rsidR="00EB7530" w:rsidRPr="00F11617">
        <w:rPr>
          <w:i/>
        </w:rPr>
        <w:t>Можно</w:t>
      </w:r>
      <w:r w:rsidR="004A0E16" w:rsidRPr="00F11617">
        <w:rPr>
          <w:i/>
        </w:rPr>
        <w:t>,</w:t>
      </w:r>
      <w:r w:rsidR="00EB7530" w:rsidRPr="00F11617">
        <w:rPr>
          <w:i/>
        </w:rPr>
        <w:t xml:space="preserve"> так как погоны на </w:t>
      </w:r>
      <w:r w:rsidR="008A0220" w:rsidRPr="00F11617">
        <w:rPr>
          <w:i/>
        </w:rPr>
        <w:t>плечах</w:t>
      </w:r>
      <w:r w:rsidR="00EB7530" w:rsidRPr="00F11617">
        <w:rPr>
          <w:i/>
        </w:rPr>
        <w:t xml:space="preserve">. </w:t>
      </w:r>
      <w:r w:rsidR="008A0220" w:rsidRPr="00F11617">
        <w:rPr>
          <w:i/>
        </w:rPr>
        <w:t>Фиксируется в центрах посвящения именно на плечах концентрация воли, и в грудной части</w:t>
      </w:r>
      <w:r w:rsidR="00043E24" w:rsidRPr="00F11617">
        <w:rPr>
          <w:i/>
        </w:rPr>
        <w:t>, то есть в верхних долях легких</w:t>
      </w:r>
      <w:r w:rsidR="009B71B0" w:rsidRPr="00F11617">
        <w:rPr>
          <w:i/>
        </w:rPr>
        <w:t xml:space="preserve">, такое можно прожить состояние. </w:t>
      </w:r>
    </w:p>
    <w:p w:rsidR="00F725A5" w:rsidRDefault="00F11617" w:rsidP="000B3995">
      <w:pPr>
        <w:ind w:firstLine="708"/>
        <w:jc w:val="both"/>
      </w:pPr>
      <w:r>
        <w:t>И возжигаемся фрагментом Воли Синтеза</w:t>
      </w:r>
      <w:r w:rsidR="00141767">
        <w:t xml:space="preserve"> ИВ </w:t>
      </w:r>
      <w:r w:rsidR="006C40D6">
        <w:t>Отца,</w:t>
      </w:r>
      <w:r w:rsidR="00141767">
        <w:t xml:space="preserve"> ИВ Кут </w:t>
      </w:r>
      <w:proofErr w:type="spellStart"/>
      <w:r w:rsidR="00141767">
        <w:t>Хуми</w:t>
      </w:r>
      <w:proofErr w:type="spellEnd"/>
      <w:r w:rsidR="00141767">
        <w:t xml:space="preserve"> и </w:t>
      </w:r>
      <w:proofErr w:type="spellStart"/>
      <w:r w:rsidR="00141767">
        <w:t>Фаинь</w:t>
      </w:r>
      <w:proofErr w:type="spellEnd"/>
      <w:r w:rsidR="00141767">
        <w:t xml:space="preserve"> мы далее проникаемся следующей концентрацией Владык. Владыки начинают </w:t>
      </w:r>
      <w:r w:rsidR="00FE0E68">
        <w:t xml:space="preserve">излучать </w:t>
      </w:r>
      <w:r w:rsidR="00141767">
        <w:t>нам Огонь</w:t>
      </w:r>
      <w:r w:rsidR="00FE0E68">
        <w:t xml:space="preserve"> и</w:t>
      </w:r>
      <w:r w:rsidR="00141767">
        <w:t xml:space="preserve"> Синтеза</w:t>
      </w:r>
      <w:r w:rsidR="00F802F4">
        <w:t>. И вот начинаем проникаться Огнем Синтеза ИВ</w:t>
      </w:r>
      <w:r w:rsidR="00891F87">
        <w:t xml:space="preserve"> в росте, реализации, концентрации</w:t>
      </w:r>
      <w:r w:rsidR="00F802F4">
        <w:t xml:space="preserve"> </w:t>
      </w:r>
      <w:r w:rsidR="00986DE9">
        <w:t>развертывании нашей дееспособности</w:t>
      </w:r>
      <w:r w:rsidR="00FE0E68">
        <w:t xml:space="preserve">, как </w:t>
      </w:r>
      <w:r w:rsidR="00656598">
        <w:t xml:space="preserve"> Ипостасей. И так же проникаясь Огнем Синтеза</w:t>
      </w:r>
      <w:r w:rsidR="00ED7B17">
        <w:t xml:space="preserve">, проникаясь волей Синтеза, </w:t>
      </w:r>
      <w:r w:rsidR="00FE0E68">
        <w:t xml:space="preserve">когда также </w:t>
      </w:r>
      <w:r w:rsidR="00ED7B17">
        <w:t>мы  входили в некое преображение и в ту дееспособность которая подключалась тем или иным потенциалом обязательно</w:t>
      </w:r>
      <w:r w:rsidR="009569F3">
        <w:t xml:space="preserve"> идет какое-то освобождение от того что уде завершено или перекрывает </w:t>
      </w:r>
      <w:r w:rsidR="00257F65">
        <w:t xml:space="preserve">какие-то наши возможности, то есть </w:t>
      </w:r>
      <w:r w:rsidR="007029FA">
        <w:t>все то что блокирует. Все что завершено, будем говорить</w:t>
      </w:r>
      <w:r w:rsidR="00DD2B3C">
        <w:t>,</w:t>
      </w:r>
      <w:r w:rsidR="007029FA">
        <w:t xml:space="preserve"> по стандарту Отца и в нас продолжает </w:t>
      </w:r>
      <w:r w:rsidR="00DD2B3C">
        <w:t>генерировать</w:t>
      </w:r>
      <w:r w:rsidR="009E64A1">
        <w:t xml:space="preserve">. </w:t>
      </w:r>
      <w:r w:rsidR="00DD2B3C">
        <w:t xml:space="preserve">То есть надо увидеть, что </w:t>
      </w:r>
      <w:r w:rsidR="00276630">
        <w:t xml:space="preserve">преображения идут этими </w:t>
      </w:r>
      <w:r w:rsidR="009E64A1">
        <w:t>действиями,</w:t>
      </w:r>
      <w:r w:rsidR="00276630">
        <w:t xml:space="preserve"> </w:t>
      </w:r>
      <w:r w:rsidR="009E64A1">
        <w:t>и мы сейчас преображаемся</w:t>
      </w:r>
      <w:r w:rsidR="00FE0E68">
        <w:t>.</w:t>
      </w:r>
      <w:r w:rsidR="009E64A1">
        <w:t xml:space="preserve"> </w:t>
      </w:r>
      <w:r w:rsidR="00FE0E68">
        <w:t>И возжигаясь</w:t>
      </w:r>
      <w:r w:rsidR="009E64A1">
        <w:t xml:space="preserve"> соответствующей концентрацией Синтеза</w:t>
      </w:r>
      <w:r w:rsidR="00F96278">
        <w:t>,</w:t>
      </w:r>
      <w:r w:rsidR="009E64A1">
        <w:t xml:space="preserve"> Огня Синтеза ИВ Отца, ИВ Кут </w:t>
      </w:r>
      <w:proofErr w:type="spellStart"/>
      <w:r w:rsidR="009E64A1">
        <w:t>Хуми</w:t>
      </w:r>
      <w:proofErr w:type="spellEnd"/>
      <w:r w:rsidR="009E64A1">
        <w:t xml:space="preserve"> и </w:t>
      </w:r>
      <w:proofErr w:type="spellStart"/>
      <w:r w:rsidR="009E64A1">
        <w:t>Фаинь</w:t>
      </w:r>
      <w:proofErr w:type="spellEnd"/>
      <w:r w:rsidR="009E64A1">
        <w:t xml:space="preserve"> и мы синтезируемся с ИВ и стяжаем фрагмент Огня Синтеза </w:t>
      </w:r>
      <w:r w:rsidR="00095B99">
        <w:t>каждому из нас. В реализации Ипостаси каждому из нас. И несении собою Ипостасей, как принципа жизни, как принципа реализации</w:t>
      </w:r>
      <w:r w:rsidR="00F725A5">
        <w:t xml:space="preserve"> возможностей и совершенствования</w:t>
      </w:r>
      <w:r w:rsidR="00095B99">
        <w:t xml:space="preserve"> человека явлением Ипостаси, Ипостаси ИВ Отца, ИВ цельности и вариативности возможности </w:t>
      </w:r>
      <w:r w:rsidR="006C40D6">
        <w:t>и сейчас</w:t>
      </w:r>
      <w:r w:rsidR="004E0C62">
        <w:t xml:space="preserve"> возжигаемся всей концентрацией </w:t>
      </w:r>
      <w:r w:rsidR="001504DE">
        <w:t xml:space="preserve">троичного преображения </w:t>
      </w:r>
      <w:r w:rsidR="006C40D6">
        <w:t>генезиса каждым</w:t>
      </w:r>
      <w:r w:rsidR="00D54593">
        <w:t xml:space="preserve"> из нас, вхождением в концентрацию Ипост</w:t>
      </w:r>
      <w:r w:rsidR="00F725A5">
        <w:t xml:space="preserve">асей фрагментом Пламени </w:t>
      </w:r>
      <w:r w:rsidR="006C40D6">
        <w:t>Синтеза, Воли</w:t>
      </w:r>
      <w:r w:rsidR="00F725A5">
        <w:t xml:space="preserve"> Синтеза, Огня Синтеза ИВ Кут </w:t>
      </w:r>
      <w:proofErr w:type="spellStart"/>
      <w:r w:rsidR="00F725A5">
        <w:t>Хуми</w:t>
      </w:r>
      <w:proofErr w:type="spellEnd"/>
      <w:r w:rsidR="00F725A5">
        <w:t xml:space="preserve"> и </w:t>
      </w:r>
      <w:proofErr w:type="spellStart"/>
      <w:r w:rsidR="00F725A5">
        <w:t>Фаинь</w:t>
      </w:r>
      <w:proofErr w:type="spellEnd"/>
      <w:r w:rsidR="00F725A5">
        <w:t xml:space="preserve"> фиксацией каждого из нас. </w:t>
      </w:r>
    </w:p>
    <w:p w:rsidR="00CF184D" w:rsidRDefault="00F725A5" w:rsidP="000B3995">
      <w:pPr>
        <w:ind w:firstLine="708"/>
        <w:jc w:val="both"/>
      </w:pPr>
      <w:r>
        <w:t>И си</w:t>
      </w:r>
      <w:r w:rsidR="00F96278">
        <w:t xml:space="preserve">нтезируясь с </w:t>
      </w:r>
      <w:proofErr w:type="spellStart"/>
      <w:r w:rsidR="00F96278">
        <w:t>Хум</w:t>
      </w:r>
      <w:proofErr w:type="spellEnd"/>
      <w:r w:rsidR="00F96278">
        <w:t xml:space="preserve"> ИВ мы стяжаем </w:t>
      </w:r>
      <w:r w:rsidR="001F4D96">
        <w:t>Цельный</w:t>
      </w:r>
      <w:r>
        <w:t xml:space="preserve"> Синтез ИВ Отца каждому из нас. </w:t>
      </w:r>
      <w:r w:rsidR="00CF184D">
        <w:t xml:space="preserve">Прося развернуть соответствующие условия в реализации, дееспособности, развития каждого из нас </w:t>
      </w:r>
      <w:proofErr w:type="spellStart"/>
      <w:r w:rsidR="00CF184D">
        <w:t>явленостью</w:t>
      </w:r>
      <w:proofErr w:type="spellEnd"/>
      <w:r w:rsidR="00CF184D">
        <w:t xml:space="preserve"> Ипостаси каждого из нас и несении Ипостаси всей жизнью каждого из нас. И просим ИВ обучению, умению, дееспособности и реализации данными возможностями каждым из нас. Возжигаемся.</w:t>
      </w:r>
    </w:p>
    <w:p w:rsidR="00541E0E" w:rsidRDefault="00CF184D" w:rsidP="000B3995">
      <w:pPr>
        <w:ind w:firstLine="708"/>
        <w:jc w:val="both"/>
      </w:pPr>
      <w:r>
        <w:t xml:space="preserve">Входим сейчас в определенную концентрацию Синтеза и Огня ИВ и всей концентрацией Синтеза и Огня </w:t>
      </w:r>
      <w:r w:rsidR="00B36327">
        <w:t xml:space="preserve">ИВ Кут </w:t>
      </w:r>
      <w:proofErr w:type="spellStart"/>
      <w:r w:rsidR="00B36327">
        <w:t>Хуми</w:t>
      </w:r>
      <w:proofErr w:type="spellEnd"/>
      <w:r w:rsidR="00B36327">
        <w:t xml:space="preserve"> и </w:t>
      </w:r>
      <w:proofErr w:type="spellStart"/>
      <w:r w:rsidR="00B36327">
        <w:t>Фаинь</w:t>
      </w:r>
      <w:proofErr w:type="spellEnd"/>
      <w:r w:rsidR="00B36327">
        <w:t xml:space="preserve"> мы переходим в зал ИВ Отца</w:t>
      </w:r>
      <w:r w:rsidR="003F750F">
        <w:t xml:space="preserve">. Становимся в зале </w:t>
      </w:r>
      <w:proofErr w:type="gramStart"/>
      <w:r w:rsidR="003F750F">
        <w:t>пред</w:t>
      </w:r>
      <w:proofErr w:type="gramEnd"/>
      <w:r w:rsidR="003F750F">
        <w:t xml:space="preserve"> </w:t>
      </w:r>
      <w:proofErr w:type="gramStart"/>
      <w:r w:rsidR="003F750F">
        <w:t>ИВ</w:t>
      </w:r>
      <w:proofErr w:type="gramEnd"/>
      <w:r w:rsidR="003F750F">
        <w:t xml:space="preserve"> Отцом и</w:t>
      </w:r>
      <w:r w:rsidR="001F4D96">
        <w:t xml:space="preserve"> </w:t>
      </w:r>
      <w:r w:rsidR="00F96278">
        <w:t xml:space="preserve">синтезируемся с </w:t>
      </w:r>
      <w:proofErr w:type="spellStart"/>
      <w:r w:rsidR="00F96278">
        <w:t>Хум</w:t>
      </w:r>
      <w:proofErr w:type="spellEnd"/>
      <w:r w:rsidR="00F96278">
        <w:t xml:space="preserve"> ИВ Отца и </w:t>
      </w:r>
      <w:r w:rsidR="003F750F">
        <w:t xml:space="preserve"> стяжаем Синтез ИВ Отца каждому из </w:t>
      </w:r>
      <w:r w:rsidR="006C40D6">
        <w:t>нас.</w:t>
      </w:r>
      <w:r w:rsidR="003F750F">
        <w:t xml:space="preserve"> Прося нашей реализации, </w:t>
      </w:r>
      <w:proofErr w:type="spellStart"/>
      <w:r w:rsidR="003F750F">
        <w:t>явленности</w:t>
      </w:r>
      <w:proofErr w:type="spellEnd"/>
      <w:r w:rsidR="003F750F">
        <w:t xml:space="preserve"> ИВ Отца Ипостасью ИДИВО внесении </w:t>
      </w:r>
      <w:proofErr w:type="spellStart"/>
      <w:r w:rsidR="003F750F">
        <w:t>Ипостасности</w:t>
      </w:r>
      <w:proofErr w:type="spellEnd"/>
      <w:r w:rsidR="003F750F">
        <w:t xml:space="preserve"> всеми нашими возможностями и </w:t>
      </w:r>
      <w:r w:rsidR="00F96278">
        <w:t xml:space="preserve">реализации </w:t>
      </w:r>
      <w:r w:rsidR="001F4D96">
        <w:t>и потенциалом</w:t>
      </w:r>
      <w:r w:rsidR="003F750F">
        <w:t xml:space="preserve"> жизни каждого из нас</w:t>
      </w:r>
      <w:proofErr w:type="gramStart"/>
      <w:r w:rsidR="003F750F">
        <w:t xml:space="preserve"> .</w:t>
      </w:r>
      <w:proofErr w:type="gramEnd"/>
      <w:r w:rsidR="003F750F">
        <w:t xml:space="preserve"> Возжигаемся. И возжигаемся Синтезом ИВ </w:t>
      </w:r>
      <w:r w:rsidR="00541E0E">
        <w:t xml:space="preserve">Отца развертываемся соответствующими фрагментами Пламени Синтеза, Воли Синтеза, Огня Синтеза несении генезиса данной концентрации собою, развертывании Ипостаси ИДИВО каждому из нас. </w:t>
      </w:r>
    </w:p>
    <w:p w:rsidR="00905675" w:rsidRDefault="00541E0E" w:rsidP="000B3995">
      <w:pPr>
        <w:ind w:firstLine="708"/>
        <w:jc w:val="both"/>
      </w:pPr>
      <w:r>
        <w:t xml:space="preserve">Вот сейчас проживите Синтезом ИВ Отца явлено полнота нашего выражения, и полнота нашей реализации Ипостасей ИДИВО и мы просим ИВ Отца перевести все </w:t>
      </w:r>
      <w:r w:rsidR="00F6365F">
        <w:t xml:space="preserve">наши пути реализации, дееспособности, деятельности на путь Ипостаси ИДИВО </w:t>
      </w:r>
      <w:r w:rsidR="00861E1A">
        <w:t xml:space="preserve">в прямом выражении Ипостасей, Ипостасей ИВ Отца, Ипостасей </w:t>
      </w:r>
      <w:r w:rsidR="00F6365F">
        <w:t xml:space="preserve"> </w:t>
      </w:r>
      <w:r w:rsidR="008545F1">
        <w:t xml:space="preserve">ИВ Кут </w:t>
      </w:r>
      <w:proofErr w:type="spellStart"/>
      <w:r w:rsidR="008545F1">
        <w:t>Хуми</w:t>
      </w:r>
      <w:proofErr w:type="spellEnd"/>
      <w:r w:rsidR="008545F1">
        <w:t xml:space="preserve"> и </w:t>
      </w:r>
      <w:proofErr w:type="spellStart"/>
      <w:r w:rsidR="008545F1">
        <w:t>Фаинь</w:t>
      </w:r>
      <w:proofErr w:type="spellEnd"/>
      <w:r w:rsidR="008545F1">
        <w:t xml:space="preserve">. И внесение собою вот всей концентрацией </w:t>
      </w:r>
      <w:proofErr w:type="spellStart"/>
      <w:r w:rsidR="008545F1">
        <w:t>Ипостасности</w:t>
      </w:r>
      <w:proofErr w:type="spellEnd"/>
      <w:r w:rsidR="008545F1">
        <w:t xml:space="preserve"> стандартами, законами,</w:t>
      </w:r>
      <w:r w:rsidR="00F96278">
        <w:t xml:space="preserve"> методами и правилами ИВ Отца физически</w:t>
      </w:r>
      <w:r w:rsidR="008545F1">
        <w:t xml:space="preserve"> каждого из нас. Возжигаемся.</w:t>
      </w:r>
    </w:p>
    <w:p w:rsidR="008545F1" w:rsidRDefault="008545F1" w:rsidP="000B3995">
      <w:pPr>
        <w:ind w:firstLine="708"/>
        <w:jc w:val="both"/>
      </w:pPr>
      <w:r>
        <w:t xml:space="preserve">И синтезируясь с </w:t>
      </w:r>
      <w:proofErr w:type="spellStart"/>
      <w:r>
        <w:t>Хум</w:t>
      </w:r>
      <w:proofErr w:type="spellEnd"/>
      <w:r>
        <w:t xml:space="preserve"> ИВ Отца мы стяжаем форму Ипостаси ИДИВО каждому из нас. И </w:t>
      </w:r>
      <w:r w:rsidR="001F4D96">
        <w:t>возжигаясь</w:t>
      </w:r>
      <w:r>
        <w:t>, просим завершить любые ученические пути, восхождение и реализации нас, как учеников</w:t>
      </w:r>
      <w:r w:rsidR="00CA5643">
        <w:t xml:space="preserve"> любых эпох, рас, выражений, воплощений и </w:t>
      </w:r>
      <w:r w:rsidR="00B911F6">
        <w:t>транслировать все</w:t>
      </w:r>
      <w:r w:rsidR="00972FDF">
        <w:t xml:space="preserve"> наши лучшие потенциалы и возможности и все наши реализации ученическим путем в новое совершенство пути Ипостаси</w:t>
      </w:r>
      <w:r w:rsidR="000B016A">
        <w:t>, Ипостаси ИДИВО каждого из нас</w:t>
      </w:r>
      <w:r w:rsidR="00972FDF">
        <w:t>. И возжигаемся</w:t>
      </w:r>
      <w:r w:rsidR="00F96278">
        <w:t>,</w:t>
      </w:r>
      <w:r w:rsidR="00972FDF">
        <w:t xml:space="preserve"> сейчас вмещаем, трансформируем и </w:t>
      </w:r>
      <w:r w:rsidR="006C40D6">
        <w:t>транслируем любой</w:t>
      </w:r>
      <w:r w:rsidR="00F96278">
        <w:t xml:space="preserve"> опыт, любые навыки, любые </w:t>
      </w:r>
      <w:r w:rsidR="00656952">
        <w:t xml:space="preserve">потенциалы </w:t>
      </w:r>
      <w:r w:rsidR="000B016A">
        <w:t xml:space="preserve">ученичества и переводим в </w:t>
      </w:r>
      <w:proofErr w:type="spellStart"/>
      <w:r w:rsidR="00F96278">
        <w:t>Ипостасность</w:t>
      </w:r>
      <w:proofErr w:type="spellEnd"/>
      <w:r w:rsidR="00F96278">
        <w:t xml:space="preserve">, в </w:t>
      </w:r>
      <w:r w:rsidR="000B016A">
        <w:t xml:space="preserve">Ипостасное действие, в Ипостасное восхождение, в Ипостасную реализацию. Возжигаемся. </w:t>
      </w:r>
    </w:p>
    <w:p w:rsidR="00905675" w:rsidRDefault="00FA5040" w:rsidP="000B3995">
      <w:pPr>
        <w:ind w:firstLine="708"/>
        <w:jc w:val="both"/>
      </w:pPr>
      <w:r>
        <w:t xml:space="preserve">Благодарим ИВ Отца, благодарим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и из зала ИВ Отца переходим в физическое присутствие. Физически развертываемся всей концентрацией Ипостаси каждого из нас. Возжигаем</w:t>
      </w:r>
      <w:r w:rsidR="00B454F4">
        <w:t xml:space="preserve">ся. Фрагментом Пламени Ипостаси, Воли Ипостаси, Огня Ипостаси. Заполняем наше физическое тело  и </w:t>
      </w:r>
      <w:proofErr w:type="spellStart"/>
      <w:r w:rsidR="00B454F4">
        <w:t>эманируем</w:t>
      </w:r>
      <w:proofErr w:type="spellEnd"/>
      <w:r w:rsidR="00B454F4">
        <w:t xml:space="preserve"> излучаем собою, направляя в ИДИВО в подразделение 146 Изначальности Днепропетровск, в ИДИВО каждого из нас. И выходим из практики.</w:t>
      </w:r>
    </w:p>
    <w:p w:rsidR="00602E2F" w:rsidRDefault="00602E2F" w:rsidP="000B3995">
      <w:pPr>
        <w:ind w:firstLine="708"/>
        <w:jc w:val="both"/>
      </w:pPr>
      <w:r>
        <w:lastRenderedPageBreak/>
        <w:t>Аминь.</w:t>
      </w:r>
    </w:p>
    <w:p w:rsidR="00602E2F" w:rsidRDefault="00602E2F" w:rsidP="00602E2F">
      <w:pPr>
        <w:jc w:val="both"/>
      </w:pPr>
      <w:r>
        <w:t xml:space="preserve">Практику набрала: Шкуренко Наталья </w:t>
      </w:r>
      <w:r w:rsidR="006B20BE">
        <w:t>2</w:t>
      </w:r>
      <w:r w:rsidR="00B454F4">
        <w:t>6</w:t>
      </w:r>
      <w:r>
        <w:t>.0</w:t>
      </w:r>
      <w:r w:rsidR="006B20BE">
        <w:t>4</w:t>
      </w:r>
      <w:r>
        <w:t>.2016г</w:t>
      </w:r>
    </w:p>
    <w:p w:rsidR="00EC42DD" w:rsidRDefault="00602E2F" w:rsidP="000B3995">
      <w:pPr>
        <w:jc w:val="both"/>
      </w:pPr>
      <w:r>
        <w:t>Практику проверил:</w:t>
      </w:r>
    </w:p>
    <w:sectPr w:rsidR="00EC42DD" w:rsidSect="00EC42DD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9E" w:rsidRDefault="004C579E" w:rsidP="00BD592C">
      <w:pPr>
        <w:spacing w:after="0" w:line="240" w:lineRule="auto"/>
      </w:pPr>
      <w:r>
        <w:separator/>
      </w:r>
    </w:p>
  </w:endnote>
  <w:endnote w:type="continuationSeparator" w:id="0">
    <w:p w:rsidR="004C579E" w:rsidRDefault="004C579E" w:rsidP="00BD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4921"/>
      <w:docPartObj>
        <w:docPartGallery w:val="Page Numbers (Bottom of Page)"/>
        <w:docPartUnique/>
      </w:docPartObj>
    </w:sdtPr>
    <w:sdtEndPr/>
    <w:sdtContent>
      <w:p w:rsidR="00BD592C" w:rsidRDefault="00B2793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3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592C" w:rsidRDefault="00BD59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9E" w:rsidRDefault="004C579E" w:rsidP="00BD592C">
      <w:pPr>
        <w:spacing w:after="0" w:line="240" w:lineRule="auto"/>
      </w:pPr>
      <w:r>
        <w:separator/>
      </w:r>
    </w:p>
  </w:footnote>
  <w:footnote w:type="continuationSeparator" w:id="0">
    <w:p w:rsidR="004C579E" w:rsidRDefault="004C579E" w:rsidP="00BD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0A" w:rsidRPr="00E04616" w:rsidRDefault="0092630A" w:rsidP="0092630A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E04616">
      <w:rPr>
        <w:rFonts w:ascii="Times New Roman" w:hAnsi="Times New Roman" w:cs="Times New Roman"/>
        <w:i/>
        <w:sz w:val="20"/>
        <w:szCs w:val="20"/>
      </w:rPr>
      <w:t>09-</w:t>
    </w:r>
    <w:r w:rsidRPr="00E04616">
      <w:rPr>
        <w:rFonts w:ascii="Times New Roman" w:hAnsi="Times New Roman" w:cs="Times New Roman"/>
        <w:i/>
        <w:sz w:val="20"/>
        <w:szCs w:val="20"/>
        <w:lang w:val="uk-UA"/>
      </w:rPr>
      <w:t>10</w:t>
    </w:r>
    <w:r w:rsidRPr="00E04616">
      <w:rPr>
        <w:rFonts w:ascii="Times New Roman" w:hAnsi="Times New Roman" w:cs="Times New Roman"/>
        <w:i/>
        <w:sz w:val="20"/>
        <w:szCs w:val="20"/>
      </w:rPr>
      <w:t>.04.2016г Философское чтение 5-го Цельного Синтеза Изначально Вышестоящего Отца</w:t>
    </w:r>
  </w:p>
  <w:p w:rsidR="00BD592C" w:rsidRPr="0092630A" w:rsidRDefault="0092630A" w:rsidP="0092630A">
    <w:pPr>
      <w:spacing w:after="120" w:line="240" w:lineRule="auto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E04616">
      <w:rPr>
        <w:rFonts w:ascii="Times New Roman" w:hAnsi="Times New Roman" w:cs="Times New Roman"/>
        <w:i/>
        <w:sz w:val="20"/>
        <w:szCs w:val="20"/>
      </w:rPr>
      <w:t xml:space="preserve">Подразделение Огненная Нить ИДИВО 146 Изначальности Днепропетровск. </w:t>
    </w:r>
    <w:r>
      <w:rPr>
        <w:rFonts w:ascii="Times New Roman" w:hAnsi="Times New Roman" w:cs="Times New Roman"/>
        <w:i/>
        <w:sz w:val="20"/>
        <w:szCs w:val="20"/>
      </w:rPr>
      <w:t xml:space="preserve">Ведущий: </w:t>
    </w:r>
    <w:proofErr w:type="spellStart"/>
    <w:r w:rsidRPr="00E04616">
      <w:rPr>
        <w:rFonts w:ascii="Times New Roman" w:hAnsi="Times New Roman" w:cs="Times New Roman"/>
        <w:i/>
        <w:sz w:val="20"/>
        <w:szCs w:val="20"/>
        <w:lang w:val="uk-UA"/>
      </w:rPr>
      <w:t>Татьяна</w:t>
    </w:r>
    <w:proofErr w:type="spellEnd"/>
    <w:r w:rsidRPr="00E04616">
      <w:rPr>
        <w:rFonts w:ascii="Times New Roman" w:hAnsi="Times New Roman" w:cs="Times New Roman"/>
        <w:i/>
        <w:sz w:val="20"/>
        <w:szCs w:val="20"/>
        <w:lang w:val="uk-UA"/>
      </w:rPr>
      <w:t xml:space="preserve"> Шинкаренко</w:t>
    </w:r>
    <w:r w:rsidRPr="00E04616">
      <w:rPr>
        <w:rFonts w:ascii="Times New Roman" w:hAnsi="Times New Roman" w:cs="Times New Roman"/>
        <w:i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22159"/>
    <w:rsid w:val="00022C97"/>
    <w:rsid w:val="0002530D"/>
    <w:rsid w:val="00043E24"/>
    <w:rsid w:val="0005682B"/>
    <w:rsid w:val="00056974"/>
    <w:rsid w:val="00056C87"/>
    <w:rsid w:val="0008791A"/>
    <w:rsid w:val="00095B99"/>
    <w:rsid w:val="000A0644"/>
    <w:rsid w:val="000A18BD"/>
    <w:rsid w:val="000B016A"/>
    <w:rsid w:val="000B3995"/>
    <w:rsid w:val="000D15EA"/>
    <w:rsid w:val="000D5BAE"/>
    <w:rsid w:val="000E0385"/>
    <w:rsid w:val="000F335C"/>
    <w:rsid w:val="00101399"/>
    <w:rsid w:val="00101D9E"/>
    <w:rsid w:val="001028A3"/>
    <w:rsid w:val="00114ACA"/>
    <w:rsid w:val="00121A2D"/>
    <w:rsid w:val="00131DDE"/>
    <w:rsid w:val="0013751A"/>
    <w:rsid w:val="00141767"/>
    <w:rsid w:val="00147E96"/>
    <w:rsid w:val="001504DE"/>
    <w:rsid w:val="00152D45"/>
    <w:rsid w:val="00160938"/>
    <w:rsid w:val="00166319"/>
    <w:rsid w:val="00195EFB"/>
    <w:rsid w:val="001C3BAC"/>
    <w:rsid w:val="001E4866"/>
    <w:rsid w:val="001E4FDC"/>
    <w:rsid w:val="001E6E29"/>
    <w:rsid w:val="001E7769"/>
    <w:rsid w:val="001F4D96"/>
    <w:rsid w:val="001F4E55"/>
    <w:rsid w:val="0020623D"/>
    <w:rsid w:val="0021407B"/>
    <w:rsid w:val="00217E3D"/>
    <w:rsid w:val="00223BAB"/>
    <w:rsid w:val="002253B7"/>
    <w:rsid w:val="00237B8D"/>
    <w:rsid w:val="0024159E"/>
    <w:rsid w:val="00243635"/>
    <w:rsid w:val="00244C19"/>
    <w:rsid w:val="0025210E"/>
    <w:rsid w:val="00257F65"/>
    <w:rsid w:val="002712D4"/>
    <w:rsid w:val="00276630"/>
    <w:rsid w:val="002A094C"/>
    <w:rsid w:val="002A1D00"/>
    <w:rsid w:val="002A5C96"/>
    <w:rsid w:val="002A7552"/>
    <w:rsid w:val="002D48DB"/>
    <w:rsid w:val="002E1BC1"/>
    <w:rsid w:val="00305AEC"/>
    <w:rsid w:val="00322C9D"/>
    <w:rsid w:val="0032678E"/>
    <w:rsid w:val="003403E7"/>
    <w:rsid w:val="00345887"/>
    <w:rsid w:val="003471EC"/>
    <w:rsid w:val="0036364F"/>
    <w:rsid w:val="00390D47"/>
    <w:rsid w:val="00395887"/>
    <w:rsid w:val="003961CF"/>
    <w:rsid w:val="003963D8"/>
    <w:rsid w:val="003B33D2"/>
    <w:rsid w:val="003C20E6"/>
    <w:rsid w:val="003C41C4"/>
    <w:rsid w:val="003C504B"/>
    <w:rsid w:val="003D360F"/>
    <w:rsid w:val="003D7DD4"/>
    <w:rsid w:val="003E2C80"/>
    <w:rsid w:val="003F3515"/>
    <w:rsid w:val="003F750F"/>
    <w:rsid w:val="004148ED"/>
    <w:rsid w:val="00420345"/>
    <w:rsid w:val="00462932"/>
    <w:rsid w:val="004738A7"/>
    <w:rsid w:val="00483DD8"/>
    <w:rsid w:val="00495898"/>
    <w:rsid w:val="00496C06"/>
    <w:rsid w:val="004A0E16"/>
    <w:rsid w:val="004B2ED2"/>
    <w:rsid w:val="004B3312"/>
    <w:rsid w:val="004B4E1A"/>
    <w:rsid w:val="004C579E"/>
    <w:rsid w:val="004E0C62"/>
    <w:rsid w:val="004F3582"/>
    <w:rsid w:val="004F55BE"/>
    <w:rsid w:val="00500F35"/>
    <w:rsid w:val="00510A0F"/>
    <w:rsid w:val="00512794"/>
    <w:rsid w:val="00512865"/>
    <w:rsid w:val="00516764"/>
    <w:rsid w:val="00540AF5"/>
    <w:rsid w:val="00541E0E"/>
    <w:rsid w:val="00554BD0"/>
    <w:rsid w:val="0055555F"/>
    <w:rsid w:val="0056269D"/>
    <w:rsid w:val="00572FFA"/>
    <w:rsid w:val="005832F6"/>
    <w:rsid w:val="00585129"/>
    <w:rsid w:val="00587A58"/>
    <w:rsid w:val="0059357D"/>
    <w:rsid w:val="005A5737"/>
    <w:rsid w:val="005C40B2"/>
    <w:rsid w:val="005E320C"/>
    <w:rsid w:val="00602E2F"/>
    <w:rsid w:val="00606881"/>
    <w:rsid w:val="0061234D"/>
    <w:rsid w:val="00634EEA"/>
    <w:rsid w:val="00635D99"/>
    <w:rsid w:val="00656598"/>
    <w:rsid w:val="00656952"/>
    <w:rsid w:val="00663F44"/>
    <w:rsid w:val="00673F38"/>
    <w:rsid w:val="006761D1"/>
    <w:rsid w:val="006A53EB"/>
    <w:rsid w:val="006B20BE"/>
    <w:rsid w:val="006B4140"/>
    <w:rsid w:val="006C40D6"/>
    <w:rsid w:val="006C4498"/>
    <w:rsid w:val="006D62C9"/>
    <w:rsid w:val="006D6574"/>
    <w:rsid w:val="006D74BC"/>
    <w:rsid w:val="00701DD2"/>
    <w:rsid w:val="007029FA"/>
    <w:rsid w:val="0070310A"/>
    <w:rsid w:val="00715986"/>
    <w:rsid w:val="00723D75"/>
    <w:rsid w:val="007241E0"/>
    <w:rsid w:val="00733C4C"/>
    <w:rsid w:val="00745F22"/>
    <w:rsid w:val="007500E4"/>
    <w:rsid w:val="0075017E"/>
    <w:rsid w:val="0075116D"/>
    <w:rsid w:val="00751931"/>
    <w:rsid w:val="00767C07"/>
    <w:rsid w:val="0077047B"/>
    <w:rsid w:val="0077093E"/>
    <w:rsid w:val="007736D2"/>
    <w:rsid w:val="0078337B"/>
    <w:rsid w:val="007840FB"/>
    <w:rsid w:val="007B5C50"/>
    <w:rsid w:val="007D2B28"/>
    <w:rsid w:val="007D3312"/>
    <w:rsid w:val="00805FD2"/>
    <w:rsid w:val="00822F4B"/>
    <w:rsid w:val="00847E85"/>
    <w:rsid w:val="008513B8"/>
    <w:rsid w:val="008545F1"/>
    <w:rsid w:val="008616F1"/>
    <w:rsid w:val="00861E1A"/>
    <w:rsid w:val="0086507A"/>
    <w:rsid w:val="00874209"/>
    <w:rsid w:val="00874B66"/>
    <w:rsid w:val="00891F87"/>
    <w:rsid w:val="00897E5C"/>
    <w:rsid w:val="008A0220"/>
    <w:rsid w:val="008A0326"/>
    <w:rsid w:val="008C07D1"/>
    <w:rsid w:val="008D0787"/>
    <w:rsid w:val="008D74E9"/>
    <w:rsid w:val="008F0389"/>
    <w:rsid w:val="008F3F04"/>
    <w:rsid w:val="00905675"/>
    <w:rsid w:val="00916B57"/>
    <w:rsid w:val="00917909"/>
    <w:rsid w:val="00925644"/>
    <w:rsid w:val="0092630A"/>
    <w:rsid w:val="00930F74"/>
    <w:rsid w:val="00945E9F"/>
    <w:rsid w:val="009569F3"/>
    <w:rsid w:val="00972FDF"/>
    <w:rsid w:val="0097417D"/>
    <w:rsid w:val="0098213E"/>
    <w:rsid w:val="00986DE9"/>
    <w:rsid w:val="009926B2"/>
    <w:rsid w:val="009B71B0"/>
    <w:rsid w:val="009D58D8"/>
    <w:rsid w:val="009E1387"/>
    <w:rsid w:val="009E64A1"/>
    <w:rsid w:val="009F13C9"/>
    <w:rsid w:val="00A479E9"/>
    <w:rsid w:val="00A62469"/>
    <w:rsid w:val="00A7032D"/>
    <w:rsid w:val="00A719D6"/>
    <w:rsid w:val="00A875A2"/>
    <w:rsid w:val="00A95FEB"/>
    <w:rsid w:val="00AA32CB"/>
    <w:rsid w:val="00AA57FA"/>
    <w:rsid w:val="00AC553F"/>
    <w:rsid w:val="00B14F78"/>
    <w:rsid w:val="00B2199E"/>
    <w:rsid w:val="00B23070"/>
    <w:rsid w:val="00B27938"/>
    <w:rsid w:val="00B32A29"/>
    <w:rsid w:val="00B32AC8"/>
    <w:rsid w:val="00B35E69"/>
    <w:rsid w:val="00B36273"/>
    <w:rsid w:val="00B36327"/>
    <w:rsid w:val="00B40861"/>
    <w:rsid w:val="00B454F4"/>
    <w:rsid w:val="00B4653B"/>
    <w:rsid w:val="00B47DAF"/>
    <w:rsid w:val="00B5602C"/>
    <w:rsid w:val="00B71DC2"/>
    <w:rsid w:val="00B911F6"/>
    <w:rsid w:val="00B96C3F"/>
    <w:rsid w:val="00BB3B4A"/>
    <w:rsid w:val="00BB3D26"/>
    <w:rsid w:val="00BC286E"/>
    <w:rsid w:val="00BD592C"/>
    <w:rsid w:val="00BE3662"/>
    <w:rsid w:val="00BF0CDE"/>
    <w:rsid w:val="00BF7780"/>
    <w:rsid w:val="00C05A77"/>
    <w:rsid w:val="00C34541"/>
    <w:rsid w:val="00C41DC4"/>
    <w:rsid w:val="00C42FF1"/>
    <w:rsid w:val="00C604B7"/>
    <w:rsid w:val="00C80602"/>
    <w:rsid w:val="00CA1321"/>
    <w:rsid w:val="00CA362F"/>
    <w:rsid w:val="00CA48E6"/>
    <w:rsid w:val="00CA5643"/>
    <w:rsid w:val="00CB4ED8"/>
    <w:rsid w:val="00CC05E7"/>
    <w:rsid w:val="00CD4267"/>
    <w:rsid w:val="00CE6454"/>
    <w:rsid w:val="00CF0190"/>
    <w:rsid w:val="00CF184D"/>
    <w:rsid w:val="00CF2912"/>
    <w:rsid w:val="00D108D9"/>
    <w:rsid w:val="00D53620"/>
    <w:rsid w:val="00D54593"/>
    <w:rsid w:val="00D57862"/>
    <w:rsid w:val="00D72BAD"/>
    <w:rsid w:val="00D74334"/>
    <w:rsid w:val="00D82E6C"/>
    <w:rsid w:val="00D836CF"/>
    <w:rsid w:val="00D922A4"/>
    <w:rsid w:val="00DD2B3C"/>
    <w:rsid w:val="00DF3F8B"/>
    <w:rsid w:val="00E10EA0"/>
    <w:rsid w:val="00E215E0"/>
    <w:rsid w:val="00E220AA"/>
    <w:rsid w:val="00E30060"/>
    <w:rsid w:val="00E47310"/>
    <w:rsid w:val="00E54246"/>
    <w:rsid w:val="00E569FB"/>
    <w:rsid w:val="00E761F5"/>
    <w:rsid w:val="00E92A8C"/>
    <w:rsid w:val="00E9515B"/>
    <w:rsid w:val="00EA0492"/>
    <w:rsid w:val="00EB0201"/>
    <w:rsid w:val="00EB7530"/>
    <w:rsid w:val="00EC053D"/>
    <w:rsid w:val="00EC42DD"/>
    <w:rsid w:val="00ED009C"/>
    <w:rsid w:val="00ED7B17"/>
    <w:rsid w:val="00EE1B1C"/>
    <w:rsid w:val="00EE2BFC"/>
    <w:rsid w:val="00EE6B8D"/>
    <w:rsid w:val="00EE7C54"/>
    <w:rsid w:val="00EF1688"/>
    <w:rsid w:val="00F11617"/>
    <w:rsid w:val="00F212B0"/>
    <w:rsid w:val="00F31408"/>
    <w:rsid w:val="00F31EDB"/>
    <w:rsid w:val="00F56457"/>
    <w:rsid w:val="00F62622"/>
    <w:rsid w:val="00F6365F"/>
    <w:rsid w:val="00F64164"/>
    <w:rsid w:val="00F725A5"/>
    <w:rsid w:val="00F802F4"/>
    <w:rsid w:val="00F82609"/>
    <w:rsid w:val="00F95BD5"/>
    <w:rsid w:val="00F96278"/>
    <w:rsid w:val="00FA0C5B"/>
    <w:rsid w:val="00FA1A5D"/>
    <w:rsid w:val="00FA5040"/>
    <w:rsid w:val="00FA7E2F"/>
    <w:rsid w:val="00FB489E"/>
    <w:rsid w:val="00FE016B"/>
    <w:rsid w:val="00FE0E68"/>
    <w:rsid w:val="00FE1667"/>
    <w:rsid w:val="00FE69FC"/>
    <w:rsid w:val="00FF631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92C"/>
  </w:style>
  <w:style w:type="paragraph" w:styleId="a7">
    <w:name w:val="footer"/>
    <w:basedOn w:val="a"/>
    <w:link w:val="a8"/>
    <w:uiPriority w:val="99"/>
    <w:unhideWhenUsed/>
    <w:rsid w:val="00BD5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64"/>
    <w:rsid w:val="00753E64"/>
    <w:rsid w:val="007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654357893E443DA8A0DCDDD1733D2E">
    <w:name w:val="98654357893E443DA8A0DCDDD1733D2E"/>
    <w:rsid w:val="0075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654357893E443DA8A0DCDDD1733D2E">
    <w:name w:val="98654357893E443DA8A0DCDDD1733D2E"/>
    <w:rsid w:val="0075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17FD-06BE-46D1-B1E9-DD70A175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230</cp:revision>
  <cp:lastPrinted>2016-05-11T07:49:00Z</cp:lastPrinted>
  <dcterms:created xsi:type="dcterms:W3CDTF">2016-02-26T07:18:00Z</dcterms:created>
  <dcterms:modified xsi:type="dcterms:W3CDTF">2016-05-11T09:39:00Z</dcterms:modified>
</cp:coreProperties>
</file>